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80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青岛市黄岛区市场监督管理局</w:t>
      </w:r>
    </w:p>
    <w:p w14:paraId="471D4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行政处罚文书送达公告</w:t>
      </w:r>
    </w:p>
    <w:p w14:paraId="11069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青黄市监罚送告〔202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8262-8328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</w:p>
    <w:p w14:paraId="39D4F1E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青岛恒信天诚工贸有限公司</w:t>
      </w:r>
      <w:r>
        <w:rPr>
          <w:rFonts w:hint="eastAsia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67家企业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（名单附后）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8A57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本局于202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依法对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青岛恒信天诚工贸有限公司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家企业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名单附后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作出《行政处罚告知书》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青黄市监罚告〔202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4880-4946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《行政处罚告知书》（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青黄市监罚告〔202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4880-4946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，内容是：拟吊销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青岛恒信天诚工贸有限公司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家企业营业执照。</w:t>
      </w:r>
    </w:p>
    <w:p w14:paraId="16943752"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请上述企业自本公告发布之日起三十日内到本局领取《行政处罚告知书》（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青黄市监罚告〔20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4880-4946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，逾期不领取即视为送达。</w:t>
      </w:r>
    </w:p>
    <w:p w14:paraId="6F0DCD1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依据《中华人民共和国行政处罚法》第四十四条、第四十五条、第六十三条、第六十四条第一项,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</w:t>
      </w:r>
    </w:p>
    <w:p w14:paraId="76503C1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1"/>
          <w:szCs w:val="31"/>
          <w14:textFill>
            <w14:solidFill>
              <w14:schemeClr w14:val="tx1"/>
            </w14:solidFill>
          </w14:textFill>
        </w:rPr>
        <w:t>拟吊销营业执照的企业名单</w:t>
      </w:r>
    </w:p>
    <w:p w14:paraId="5EFB6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联系人：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王永桓、闫兴华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联系电话：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0532-83181315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</w:t>
      </w:r>
    </w:p>
    <w:p w14:paraId="1DF80F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联系地址：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073CA8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 w14:paraId="352A3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            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46E66A8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5EDAD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本文书一式三份，一份送达，一份归档，一份承办机构留存。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361" w:right="1474" w:bottom="1134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79C7D">
    <w:pPr>
      <w:pStyle w:val="4"/>
      <w:ind w:right="210" w:rightChars="10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A3A60"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2EAAF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A5B0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6AB3466"/>
    <w:rsid w:val="09F14039"/>
    <w:rsid w:val="0DA10224"/>
    <w:rsid w:val="10042EFA"/>
    <w:rsid w:val="1652223E"/>
    <w:rsid w:val="17500DEC"/>
    <w:rsid w:val="1C247C60"/>
    <w:rsid w:val="1C78070F"/>
    <w:rsid w:val="1D957840"/>
    <w:rsid w:val="228E2034"/>
    <w:rsid w:val="23CD1520"/>
    <w:rsid w:val="24352815"/>
    <w:rsid w:val="27152318"/>
    <w:rsid w:val="2756033A"/>
    <w:rsid w:val="2923382F"/>
    <w:rsid w:val="2A0F4354"/>
    <w:rsid w:val="35C0067C"/>
    <w:rsid w:val="3636387B"/>
    <w:rsid w:val="36BF2332"/>
    <w:rsid w:val="3720496E"/>
    <w:rsid w:val="3A9242EA"/>
    <w:rsid w:val="3F412D8D"/>
    <w:rsid w:val="43152739"/>
    <w:rsid w:val="45B810DB"/>
    <w:rsid w:val="47E234F3"/>
    <w:rsid w:val="50D04D1B"/>
    <w:rsid w:val="55073143"/>
    <w:rsid w:val="56AC05E7"/>
    <w:rsid w:val="59433972"/>
    <w:rsid w:val="5ABD7E10"/>
    <w:rsid w:val="5FD7504A"/>
    <w:rsid w:val="64047A4B"/>
    <w:rsid w:val="6AE24844"/>
    <w:rsid w:val="6CE950D9"/>
    <w:rsid w:val="6E78051F"/>
    <w:rsid w:val="72075246"/>
    <w:rsid w:val="721B2374"/>
    <w:rsid w:val="788B18E6"/>
    <w:rsid w:val="7AE71284"/>
    <w:rsid w:val="7DF32761"/>
    <w:rsid w:val="7E5443D9"/>
    <w:rsid w:val="CEBD798D"/>
    <w:rsid w:val="ED5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535</Words>
  <Characters>681</Characters>
  <Lines>14</Lines>
  <Paragraphs>3</Paragraphs>
  <TotalTime>0</TotalTime>
  <ScaleCrop>false</ScaleCrop>
  <LinksUpToDate>false</LinksUpToDate>
  <CharactersWithSpaces>721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2021-08-02T21:44:00Z</dcterms:created>
  <dc:creator>admin1</dc:creator>
  <cp:lastModifiedBy>Administrator</cp:lastModifiedBy>
  <cp:lastPrinted>2026-06-27T20:49:00Z</cp:lastPrinted>
  <dcterms:modified xsi:type="dcterms:W3CDTF">2026-09-18T07:36:10Z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eyJoZGlkIjoiMTU0YWQ2YjcxYTZmZWNkMmUyYjI1ZDMwNzVlZmRlNzMifQ==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FFA422A52AEF43EF89CFDD8CA7F94B50_13</vt:lpwstr>
  </property>
</Properties>
</file>